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73A01" w14:textId="77777777" w:rsidR="00C658FB" w:rsidRDefault="00D131A0" w:rsidP="00D131A0">
      <w:pPr>
        <w:rPr>
          <w:sz w:val="36"/>
        </w:rPr>
        <w:sectPr w:rsidR="00C658FB" w:rsidSect="00141228">
          <w:type w:val="continuous"/>
          <w:pgSz w:w="16840" w:h="11910" w:orient="landscape"/>
          <w:pgMar w:top="720" w:right="720" w:bottom="720" w:left="720" w:header="720" w:footer="720" w:gutter="0"/>
          <w:cols w:space="720"/>
          <w:docGrid w:linePitch="299"/>
        </w:sectPr>
      </w:pPr>
      <w:r>
        <w:rPr>
          <w:noProof/>
          <w:lang w:eastAsia="en-GB"/>
        </w:rPr>
        <w:drawing>
          <wp:anchor distT="0" distB="0" distL="114300" distR="114300" simplePos="0" relativeHeight="251658243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4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</w:t>
      </w:r>
      <w:proofErr w:type="gramStart"/>
      <w:r>
        <w:rPr>
          <w:color w:val="231F20"/>
        </w:rPr>
        <w:t xml:space="preserve">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</w:t>
      </w:r>
      <w:proofErr w:type="gramEnd"/>
      <w:r>
        <w:rPr>
          <w:color w:val="231F20"/>
        </w:rPr>
        <w:t>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A7E6790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</w:t>
      </w:r>
      <w:r w:rsidR="00D91930">
        <w:rPr>
          <w:color w:val="231F20"/>
        </w:rPr>
        <w:t>2</w:t>
      </w:r>
      <w:r w:rsidR="001F2BF5">
        <w:rPr>
          <w:color w:val="231F20"/>
        </w:rPr>
        <w:t>4</w:t>
      </w:r>
      <w:r>
        <w:rPr>
          <w:color w:val="231F20"/>
        </w:rPr>
        <w:t>/202</w:t>
      </w:r>
      <w:r w:rsidR="001F2BF5">
        <w:rPr>
          <w:color w:val="231F20"/>
        </w:rPr>
        <w:t>5</w:t>
      </w:r>
      <w:r>
        <w:rPr>
          <w:color w:val="231F20"/>
        </w:rPr>
        <w:t xml:space="preserve">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</w:t>
      </w:r>
      <w:r w:rsidR="001F2BF5">
        <w:rPr>
          <w:b/>
          <w:color w:val="231F20"/>
        </w:rPr>
        <w:t>5</w:t>
      </w:r>
      <w:r>
        <w:rPr>
          <w:b/>
          <w:color w:val="231F20"/>
        </w:rPr>
        <w:t>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6D4EE699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proofErr w:type="gramStart"/>
      <w:r>
        <w:rPr>
          <w:color w:val="231F20"/>
          <w:spacing w:val="-1"/>
        </w:rPr>
        <w:t>evidences</w:t>
      </w:r>
      <w:proofErr w:type="gramEnd"/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must be posted on your website by the end of the academic year and no later than the </w:t>
      </w:r>
      <w:proofErr w:type="gramStart"/>
      <w:r w:rsidRPr="002133A0">
        <w:rPr>
          <w:b/>
          <w:bCs/>
          <w:color w:val="231F20"/>
        </w:rPr>
        <w:t>31st</w:t>
      </w:r>
      <w:proofErr w:type="gramEnd"/>
      <w:r w:rsidRPr="002133A0">
        <w:rPr>
          <w:b/>
          <w:bCs/>
          <w:color w:val="231F20"/>
        </w:rPr>
        <w:t xml:space="preserve"> July 202</w:t>
      </w:r>
      <w:r w:rsidR="001F2BF5">
        <w:rPr>
          <w:b/>
          <w:bCs/>
          <w:color w:val="231F20"/>
        </w:rPr>
        <w:t>5</w:t>
      </w:r>
      <w:r>
        <w:rPr>
          <w:color w:val="231F20"/>
        </w:rPr>
        <w:t>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251658240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251658241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 w:rsidSect="007B168A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6D8F733C" w:rsidR="00C658FB" w:rsidRDefault="00BE7D20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0C172333" wp14:editId="68B4723D">
                <wp:extent cx="7074535" cy="777240"/>
                <wp:effectExtent l="0" t="0" r="2540" b="3810"/>
                <wp:docPr id="1847605426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840551823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483308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docshapegroup30" style="width:557.05pt;height:61.2pt;mso-position-horizontal-relative:char;mso-position-vertical-relative:line" coordsize="11141,1224" o:spid="_x0000_s1026" w14:anchorId="0C172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">
                <v:rect id="docshape31" style="position:absolute;width:11141;height:1224;visibility:visible;mso-wrap-style:square;v-text-anchor:top" o:spid="_x0000_s1027" fillcolor="#0090d6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style="position:absolute;width:11141;height:1224;visibility:visible;mso-wrap-style:square;v-text-anchor:top" o:spid="_x0000_s102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">
                  <v:textbox inset="0,0,0,0">
                    <w:txbxContent>
                      <w:p w:rsidR="00C658FB" w:rsidRDefault="00D131A0" w14:paraId="24A710F4" w14:textId="77777777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C658FB" w:rsidRDefault="00D131A0" w14:paraId="38421DC8" w14:textId="77777777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45F16FD2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304743">
              <w:rPr>
                <w:color w:val="231F20"/>
                <w:sz w:val="24"/>
              </w:rPr>
              <w:t>2</w:t>
            </w:r>
            <w:r w:rsidR="001F2BF5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/2</w:t>
            </w:r>
            <w:r w:rsidR="001F2BF5">
              <w:rPr>
                <w:color w:val="231F20"/>
                <w:sz w:val="24"/>
              </w:rPr>
              <w:t>4</w:t>
            </w:r>
          </w:p>
        </w:tc>
        <w:tc>
          <w:tcPr>
            <w:tcW w:w="3834" w:type="dxa"/>
          </w:tcPr>
          <w:p w14:paraId="1509785E" w14:textId="5691A60C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304743">
              <w:rPr>
                <w:color w:val="231F20"/>
                <w:sz w:val="24"/>
              </w:rPr>
              <w:t xml:space="preserve"> </w:t>
            </w:r>
            <w:r w:rsidR="00BE7D20">
              <w:rPr>
                <w:color w:val="231F20"/>
                <w:sz w:val="24"/>
              </w:rPr>
              <w:t>0</w:t>
            </w:r>
          </w:p>
        </w:tc>
      </w:tr>
      <w:tr w:rsidR="00C658FB" w14:paraId="0C8AC8C3" w14:textId="77777777">
        <w:trPr>
          <w:trHeight w:val="324"/>
        </w:trPr>
        <w:tc>
          <w:tcPr>
            <w:tcW w:w="11544" w:type="dxa"/>
          </w:tcPr>
          <w:p w14:paraId="3F10E5C2" w14:textId="3A11C2F1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1F2BF5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/2</w:t>
            </w:r>
            <w:r w:rsidR="001F2BF5">
              <w:rPr>
                <w:color w:val="231F20"/>
                <w:sz w:val="24"/>
              </w:rPr>
              <w:t>5</w:t>
            </w:r>
          </w:p>
        </w:tc>
        <w:tc>
          <w:tcPr>
            <w:tcW w:w="3834" w:type="dxa"/>
          </w:tcPr>
          <w:p w14:paraId="064B29AF" w14:textId="14B5AF8E" w:rsidR="00C658FB" w:rsidRPr="00304743" w:rsidRDefault="00304743">
            <w:pPr>
              <w:pStyle w:val="TableParagraph"/>
              <w:spacing w:before="21" w:line="283" w:lineRule="exact"/>
              <w:rPr>
                <w:b/>
                <w:bCs/>
                <w:sz w:val="24"/>
              </w:rPr>
            </w:pPr>
            <w:r w:rsidRPr="00304743">
              <w:rPr>
                <w:b/>
                <w:bCs/>
                <w:sz w:val="24"/>
              </w:rPr>
              <w:t>£1954</w:t>
            </w:r>
            <w:r>
              <w:rPr>
                <w:b/>
                <w:bCs/>
                <w:sz w:val="24"/>
              </w:rPr>
              <w:t>0</w:t>
            </w:r>
            <w:r w:rsidRPr="00304743">
              <w:rPr>
                <w:b/>
                <w:bCs/>
                <w:sz w:val="24"/>
              </w:rPr>
              <w:t>.00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7DF5E486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1F2BF5">
              <w:rPr>
                <w:color w:val="231F20"/>
                <w:sz w:val="24"/>
              </w:rPr>
              <w:t>4</w:t>
            </w:r>
            <w:r w:rsidR="00BE7D20">
              <w:rPr>
                <w:color w:val="231F20"/>
                <w:sz w:val="24"/>
              </w:rPr>
              <w:t>/</w:t>
            </w:r>
            <w:r>
              <w:rPr>
                <w:color w:val="231F20"/>
                <w:sz w:val="24"/>
              </w:rPr>
              <w:t>2</w:t>
            </w:r>
            <w:r w:rsidR="001F2BF5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1F2BF5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.</w:t>
            </w:r>
            <w:r w:rsidR="00B73FED">
              <w:rPr>
                <w:color w:val="231F20"/>
                <w:sz w:val="24"/>
              </w:rPr>
              <w:t xml:space="preserve"> </w:t>
            </w:r>
          </w:p>
        </w:tc>
        <w:tc>
          <w:tcPr>
            <w:tcW w:w="3834" w:type="dxa"/>
          </w:tcPr>
          <w:p w14:paraId="3A7EC7A4" w14:textId="191CA6B7" w:rsidR="00C658FB" w:rsidRDefault="00304743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 w:rsidRPr="00304743">
              <w:rPr>
                <w:b/>
                <w:bCs/>
                <w:sz w:val="24"/>
              </w:rPr>
              <w:t>£1954</w:t>
            </w:r>
            <w:r>
              <w:rPr>
                <w:b/>
                <w:bCs/>
                <w:sz w:val="24"/>
              </w:rPr>
              <w:t>0</w:t>
            </w:r>
            <w:r w:rsidRPr="00304743">
              <w:rPr>
                <w:b/>
                <w:bCs/>
                <w:sz w:val="24"/>
              </w:rPr>
              <w:t>.00</w:t>
            </w:r>
          </w:p>
        </w:tc>
      </w:tr>
    </w:tbl>
    <w:p w14:paraId="0264B48F" w14:textId="49ECA161" w:rsidR="00C658FB" w:rsidRDefault="00BE7D20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2" behindDoc="1" locked="0" layoutInCell="1" allowOverlap="1" wp14:anchorId="6EAE03C3" wp14:editId="30C32845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068548523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234324881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227121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251658238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" filled="f" stroked="f">
                  <v:textbox inset="0,0,0,0">
                    <w:txbxContent>
                      <w:p w14:paraId="746DDA52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2194F58A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672F1DC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the </w:t>
            </w:r>
            <w:r w:rsidRPr="002133A0">
              <w:rPr>
                <w:b/>
                <w:bCs/>
                <w:color w:val="231F20"/>
                <w:sz w:val="24"/>
              </w:rPr>
              <w:t>summer</w:t>
            </w:r>
            <w:r w:rsidRPr="002133A0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2133A0">
              <w:rPr>
                <w:b/>
                <w:bCs/>
                <w:color w:val="231F20"/>
                <w:sz w:val="24"/>
              </w:rPr>
              <w:t>term 202</w:t>
            </w:r>
            <w:r w:rsidR="002133A0" w:rsidRPr="002133A0">
              <w:rPr>
                <w:b/>
                <w:bCs/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76A21F89" w:rsidR="00C658FB" w:rsidRDefault="00B73FED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4013EA">
              <w:rPr>
                <w:sz w:val="24"/>
              </w:rPr>
              <w:t>92%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0B4268FC" w:rsidR="00C658FB" w:rsidRDefault="004013EA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92%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1B1D6AE1" w:rsidR="00C658FB" w:rsidRDefault="004013EA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sz w:val="23"/>
              </w:rPr>
              <w:t>86%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4E59A004" w:rsidR="00C658FB" w:rsidRDefault="00BE7D2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 w:rsidSect="007B168A">
          <w:footerReference w:type="default" r:id="rId14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2A0380FD" w:rsidR="00C658FB" w:rsidRDefault="00BE7D20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70F060F" wp14:editId="54B11F1D">
                <wp:extent cx="7074535" cy="777240"/>
                <wp:effectExtent l="0" t="0" r="2540" b="3810"/>
                <wp:docPr id="626361370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024811739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2168553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docshapegroup36" style="width:557.05pt;height:61.2pt;mso-position-horizontal-relative:char;mso-position-vertical-relative:line" coordsize="11141,1224" o:spid="_x0000_s1032" w14:anchorId="570F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">
                <v:rect id="docshape37" style="position:absolute;width:11141;height:1224;visibility:visible;mso-wrap-style:square;v-text-anchor:top" o:spid="_x0000_s1033" fillcolor="#0090d6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"/>
                <v:shape id="docshape38" style="position:absolute;width:11141;height:1224;visibility:visible;mso-wrap-style:square;v-text-anchor:top" o:spid="_x0000_s1034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">
                  <v:textbox inset="0,0,0,0">
                    <w:txbxContent>
                      <w:p w:rsidR="00C658FB" w:rsidRDefault="00D131A0" w14:paraId="3F3D3394" w14:textId="77777777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C658FB" w:rsidRDefault="00D131A0" w14:paraId="29F09CFE" w14:textId="77777777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7509452F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1F2BF5">
              <w:t>4</w:t>
            </w:r>
            <w:r>
              <w:t>/2</w:t>
            </w:r>
            <w:r w:rsidR="001F2BF5">
              <w:t>5</w:t>
            </w:r>
          </w:p>
        </w:tc>
        <w:tc>
          <w:tcPr>
            <w:tcW w:w="3600" w:type="dxa"/>
          </w:tcPr>
          <w:p w14:paraId="3EADDAA7" w14:textId="2A9BF1CB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B73FED">
              <w:rPr>
                <w:b/>
                <w:color w:val="231F20"/>
                <w:sz w:val="24"/>
              </w:rPr>
              <w:t xml:space="preserve"> </w:t>
            </w:r>
          </w:p>
        </w:tc>
        <w:tc>
          <w:tcPr>
            <w:tcW w:w="4923" w:type="dxa"/>
            <w:gridSpan w:val="2"/>
          </w:tcPr>
          <w:p w14:paraId="2EAA04A6" w14:textId="74649232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B73FED">
              <w:rPr>
                <w:b/>
                <w:color w:val="231F20"/>
                <w:sz w:val="24"/>
              </w:rPr>
              <w:t xml:space="preserve"> </w:t>
            </w:r>
            <w:r w:rsidR="001F2BF5">
              <w:rPr>
                <w:bCs/>
                <w:color w:val="231F20"/>
                <w:sz w:val="24"/>
              </w:rPr>
              <w:t>15</w:t>
            </w:r>
            <w:r w:rsidR="00B73FED" w:rsidRPr="00B73FED">
              <w:rPr>
                <w:bCs/>
                <w:color w:val="231F20"/>
                <w:sz w:val="24"/>
              </w:rPr>
              <w:t>.</w:t>
            </w:r>
            <w:r w:rsidR="001F2BF5">
              <w:rPr>
                <w:bCs/>
                <w:color w:val="231F20"/>
                <w:sz w:val="24"/>
              </w:rPr>
              <w:t>05</w:t>
            </w:r>
            <w:r w:rsidR="00B73FED" w:rsidRPr="00B73FED">
              <w:rPr>
                <w:bCs/>
                <w:color w:val="231F20"/>
                <w:sz w:val="24"/>
              </w:rPr>
              <w:t>.2</w:t>
            </w:r>
            <w:r w:rsidR="001F2BF5">
              <w:rPr>
                <w:bCs/>
                <w:color w:val="231F20"/>
                <w:sz w:val="24"/>
              </w:rPr>
              <w:t>25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47D20EF0" w:rsidR="00C658FB" w:rsidRDefault="00EC1F5A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35%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EB1BC4C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339197E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779AE88A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840A6B6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700E42F1" w14:textId="77777777" w:rsidR="00EB702A" w:rsidRDefault="00BF1E4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Continue commitment to daily activity for all children</w:t>
            </w:r>
            <w:r w:rsidR="00EB702A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. </w:t>
            </w:r>
          </w:p>
          <w:p w14:paraId="03B17617" w14:textId="77777777" w:rsidR="00EB702A" w:rsidRDefault="00EB702A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902CAFD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29EF1B8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BFE7E1E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8A557F8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FC566E0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1B582FE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AB08FF0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F1657C3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49F2362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3BCCB546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EBAFD3A" w14:textId="1FE4D440" w:rsidR="00C658FB" w:rsidRDefault="00EB702A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Establish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club and community links with 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Zumba 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Dance Academy and Greenwich Cricket Club.</w:t>
            </w:r>
          </w:p>
          <w:p w14:paraId="52B362C4" w14:textId="72B9D8B1" w:rsidR="00EB702A" w:rsidRDefault="00EB70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F265105" w14:textId="77777777" w:rsidR="00BF1E4F" w:rsidRPr="00BF1E4F" w:rsidRDefault="00BF1E4F">
            <w:pPr>
              <w:pStyle w:val="TableParagraph"/>
              <w:ind w:left="0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 w:rsidRPr="00BF1E4F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 xml:space="preserve">Five a day - membership </w:t>
            </w:r>
          </w:p>
          <w:p w14:paraId="4686C566" w14:textId="77777777" w:rsidR="00C658FB" w:rsidRDefault="00BF1E4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To increase and continue children’s daily activity.</w:t>
            </w:r>
          </w:p>
          <w:p w14:paraId="4102648D" w14:textId="77777777" w:rsidR="00EB702A" w:rsidRDefault="00EB702A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Complete individual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survey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s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of children who attend clubs.</w:t>
            </w:r>
          </w:p>
          <w:p w14:paraId="31BC7104" w14:textId="77777777" w:rsidR="0050026C" w:rsidRDefault="0050026C" w:rsidP="0050026C">
            <w:pPr>
              <w:pStyle w:val="TableParagraph"/>
              <w:ind w:left="0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37FA7554" w14:textId="325115C3" w:rsidR="00657B30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Outdoor activity all day, every lesson, every playtime.</w:t>
            </w:r>
          </w:p>
          <w:p w14:paraId="7DE13C2C" w14:textId="78C05721" w:rsidR="002133A0" w:rsidRPr="002133A0" w:rsidRDefault="002133A0" w:rsidP="002133A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To transform a currently an underused space in the playground using a range of physical and small parts equipment.</w:t>
            </w:r>
          </w:p>
          <w:p w14:paraId="1558B2A8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4080533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6E0DD9B" w14:textId="04B53A24" w:rsidR="00EB702A" w:rsidRDefault="00EB702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Subsidise Zumba and Tag Rugby </w:t>
            </w:r>
            <w:r w:rsidR="00856D52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club to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enable all children </w:t>
            </w:r>
            <w:r w:rsidR="00856D52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to have access to a club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E920750" w14:textId="77777777" w:rsidR="00C658FB" w:rsidRDefault="00D131A0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</w:t>
            </w:r>
            <w:r w:rsidR="00BF1E4F">
              <w:rPr>
                <w:sz w:val="24"/>
              </w:rPr>
              <w:t>240.00</w:t>
            </w:r>
          </w:p>
          <w:p w14:paraId="000FFB86" w14:textId="77777777" w:rsidR="00856D52" w:rsidRDefault="00856D52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62271468" w14:textId="77777777" w:rsidR="00657B30" w:rsidRDefault="00657B30" w:rsidP="00856D52">
            <w:pPr>
              <w:pStyle w:val="TableParagraph"/>
              <w:spacing w:before="160"/>
              <w:ind w:left="34"/>
              <w:rPr>
                <w:sz w:val="20"/>
                <w:szCs w:val="20"/>
              </w:rPr>
            </w:pPr>
          </w:p>
          <w:p w14:paraId="5C2BEB6A" w14:textId="230B5209" w:rsidR="0050026C" w:rsidRDefault="004A5EDB" w:rsidP="00657B30">
            <w:pPr>
              <w:pStyle w:val="TableParagraph"/>
              <w:spacing w:before="16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</w:t>
            </w:r>
            <w:r w:rsidR="00EC1F5A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,000.00</w:t>
            </w:r>
          </w:p>
          <w:p w14:paraId="587B565B" w14:textId="77777777" w:rsidR="0050026C" w:rsidRDefault="0050026C" w:rsidP="00657B30">
            <w:pPr>
              <w:pStyle w:val="TableParagraph"/>
              <w:spacing w:before="160"/>
              <w:ind w:left="0"/>
              <w:rPr>
                <w:sz w:val="24"/>
                <w:szCs w:val="24"/>
              </w:rPr>
            </w:pPr>
          </w:p>
          <w:p w14:paraId="1622DD5B" w14:textId="77777777" w:rsidR="0050026C" w:rsidRDefault="0050026C" w:rsidP="00657B30">
            <w:pPr>
              <w:pStyle w:val="TableParagraph"/>
              <w:spacing w:before="160"/>
              <w:ind w:left="0"/>
              <w:rPr>
                <w:sz w:val="24"/>
                <w:szCs w:val="24"/>
              </w:rPr>
            </w:pPr>
          </w:p>
          <w:p w14:paraId="4F072DB0" w14:textId="77777777" w:rsidR="002133A0" w:rsidRDefault="002133A0" w:rsidP="00657B30">
            <w:pPr>
              <w:pStyle w:val="TableParagraph"/>
              <w:spacing w:before="160"/>
              <w:ind w:left="0"/>
              <w:rPr>
                <w:sz w:val="24"/>
                <w:szCs w:val="24"/>
              </w:rPr>
            </w:pPr>
          </w:p>
          <w:p w14:paraId="1EE9A703" w14:textId="05DB743E" w:rsidR="00856D52" w:rsidRPr="00657B30" w:rsidRDefault="00856D52" w:rsidP="00657B30">
            <w:pPr>
              <w:pStyle w:val="TableParagraph"/>
              <w:spacing w:before="160"/>
              <w:ind w:left="0"/>
              <w:rPr>
                <w:sz w:val="24"/>
                <w:szCs w:val="24"/>
              </w:rPr>
            </w:pPr>
            <w:r w:rsidRPr="00657B30">
              <w:rPr>
                <w:sz w:val="24"/>
                <w:szCs w:val="24"/>
              </w:rPr>
              <w:t>Zumba coach</w:t>
            </w:r>
          </w:p>
          <w:p w14:paraId="039674A5" w14:textId="2CEB3CFF" w:rsidR="00856D52" w:rsidRPr="00657B30" w:rsidRDefault="00856D52" w:rsidP="00856D52">
            <w:pPr>
              <w:pStyle w:val="TableParagraph"/>
              <w:spacing w:before="160"/>
              <w:ind w:left="34"/>
              <w:rPr>
                <w:sz w:val="24"/>
                <w:szCs w:val="24"/>
              </w:rPr>
            </w:pPr>
            <w:r w:rsidRPr="00657B30">
              <w:rPr>
                <w:sz w:val="24"/>
                <w:szCs w:val="24"/>
              </w:rPr>
              <w:t>£600.00</w:t>
            </w:r>
          </w:p>
          <w:p w14:paraId="578FC4B9" w14:textId="570DB9D1" w:rsidR="00112182" w:rsidRPr="00657B30" w:rsidRDefault="00112182" w:rsidP="00856D52">
            <w:pPr>
              <w:pStyle w:val="TableParagraph"/>
              <w:spacing w:before="160"/>
              <w:ind w:left="34"/>
              <w:rPr>
                <w:sz w:val="24"/>
                <w:szCs w:val="24"/>
              </w:rPr>
            </w:pPr>
            <w:r w:rsidRPr="00657B30">
              <w:rPr>
                <w:sz w:val="24"/>
                <w:szCs w:val="24"/>
              </w:rPr>
              <w:t>Tag Rugby</w:t>
            </w:r>
          </w:p>
          <w:p w14:paraId="449E7DB0" w14:textId="436DA260" w:rsidR="00112182" w:rsidRPr="00657B30" w:rsidRDefault="00112182" w:rsidP="00856D52">
            <w:pPr>
              <w:pStyle w:val="TableParagraph"/>
              <w:spacing w:before="160"/>
              <w:ind w:left="34"/>
              <w:rPr>
                <w:sz w:val="24"/>
                <w:szCs w:val="24"/>
              </w:rPr>
            </w:pPr>
            <w:r w:rsidRPr="00657B30">
              <w:rPr>
                <w:sz w:val="24"/>
                <w:szCs w:val="24"/>
              </w:rPr>
              <w:t>30 x 1 hour TA per week</w:t>
            </w:r>
          </w:p>
          <w:p w14:paraId="3BA26C6F" w14:textId="0741D509" w:rsidR="00856D52" w:rsidRDefault="00856D52" w:rsidP="00856D52">
            <w:pPr>
              <w:pStyle w:val="TableParagraph"/>
              <w:spacing w:before="160"/>
              <w:ind w:left="34"/>
              <w:rPr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A839B40" w14:textId="219DDFA7" w:rsidR="00856D52" w:rsidRDefault="00BF1E4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Children to be more active.</w:t>
            </w:r>
            <w:r w:rsidR="00856D52"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  <w:p w14:paraId="380015AC" w14:textId="77777777" w:rsidR="00856D52" w:rsidRDefault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4AFCED9" w14:textId="77777777" w:rsidR="002133A0" w:rsidRDefault="002133A0" w:rsidP="002133A0">
            <w:pPr>
              <w:pStyle w:val="TableParagraph"/>
              <w:ind w:left="0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46774552" w14:textId="77777777" w:rsidR="002133A0" w:rsidRDefault="002133A0" w:rsidP="002133A0">
            <w:pPr>
              <w:pStyle w:val="TableParagraph"/>
              <w:ind w:left="0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0D9878F0" w14:textId="77777777" w:rsidR="002133A0" w:rsidRDefault="002133A0" w:rsidP="002133A0">
            <w:pPr>
              <w:pStyle w:val="TableParagraph"/>
              <w:ind w:left="0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78B4D891" w14:textId="77777777" w:rsidR="002133A0" w:rsidRDefault="002133A0" w:rsidP="002133A0">
            <w:pPr>
              <w:pStyle w:val="TableParagraph"/>
              <w:ind w:left="0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11E6AD1C" w14:textId="4DF97301" w:rsidR="002133A0" w:rsidRPr="002133A0" w:rsidRDefault="002133A0" w:rsidP="002133A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EYFS and KS1 children to challenge and engage themselves in physical activity at all points of the day.</w:t>
            </w:r>
          </w:p>
          <w:p w14:paraId="66D1BA8E" w14:textId="77777777" w:rsidR="00856D52" w:rsidRDefault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0F590C8" w14:textId="77777777" w:rsidR="00856D52" w:rsidRDefault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1BD2567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3F3ADEE0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126B218" w14:textId="38DB4544" w:rsidR="00C658FB" w:rsidRDefault="00856D52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Children are more confident and competent p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articipating in 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ag rugby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/cricket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and Zumba.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0D580E2C" w14:textId="77777777" w:rsidR="00C658FB" w:rsidRDefault="00EB702A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Playground mentors to lead a mile a day and encourage children to be more active.</w:t>
            </w:r>
          </w:p>
          <w:p w14:paraId="3CCCFCC3" w14:textId="77777777" w:rsidR="00856D52" w:rsidRDefault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8D3209C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DAF714F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E3F347B" w14:textId="0C16010A" w:rsidR="002133A0" w:rsidRPr="002133A0" w:rsidRDefault="002133A0" w:rsidP="002133A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To extend to KS2 so children can challenge and engage themselves in physical activity at all points of the day.</w:t>
            </w:r>
            <w:r w:rsidR="001F2BF5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Consider </w:t>
            </w:r>
            <w:r w:rsidR="00EC1F5A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OPAL Primary programme for next year.</w:t>
            </w:r>
          </w:p>
          <w:p w14:paraId="580782AF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E0515E6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290F33E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48B1F68" w14:textId="22E51201" w:rsidR="00856D52" w:rsidRDefault="00856D5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More children will engage in out of school clubs and be more active.</w:t>
            </w:r>
          </w:p>
        </w:tc>
      </w:tr>
      <w:tr w:rsidR="00C658FB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3FF67F3" w14:textId="71A9CE76" w:rsidR="00C658FB" w:rsidRDefault="003963BC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24%</w:t>
            </w:r>
          </w:p>
        </w:tc>
      </w:tr>
      <w:tr w:rsidR="00C658FB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153F79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7D4D4E3D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17887215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E88C340" w14:textId="77777777">
        <w:trPr>
          <w:trHeight w:val="1690"/>
        </w:trPr>
        <w:tc>
          <w:tcPr>
            <w:tcW w:w="3720" w:type="dxa"/>
          </w:tcPr>
          <w:p w14:paraId="12CF20E2" w14:textId="2CCBEFEB" w:rsidR="00C658FB" w:rsidRDefault="00EB702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Close the gap in children who cannot swim due to Covid restriction. Secure swimming provision for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year 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6, 5 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in addition to our present provision for Year 4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and 3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3600" w:type="dxa"/>
          </w:tcPr>
          <w:p w14:paraId="1E3E242A" w14:textId="77777777" w:rsidR="00EB702A" w:rsidRDefault="00EB702A" w:rsidP="00EB702A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Survey of children’s achievement in swimming in Years 5 and 6.</w:t>
            </w:r>
          </w:p>
          <w:p w14:paraId="2F2D3673" w14:textId="542BEED2" w:rsidR="00C658FB" w:rsidRDefault="00EB702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Provide a programme of regular swimming lessons</w:t>
            </w:r>
            <w:r w:rsidR="00A573FF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for Year 4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</w:tc>
        <w:tc>
          <w:tcPr>
            <w:tcW w:w="1616" w:type="dxa"/>
          </w:tcPr>
          <w:p w14:paraId="748EA407" w14:textId="4B334369" w:rsidR="00C658FB" w:rsidRDefault="00A573FF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£4624</w:t>
            </w:r>
            <w:r w:rsidR="000B3F7E">
              <w:rPr>
                <w:sz w:val="24"/>
              </w:rPr>
              <w:t>.00</w:t>
            </w:r>
          </w:p>
        </w:tc>
        <w:tc>
          <w:tcPr>
            <w:tcW w:w="3307" w:type="dxa"/>
          </w:tcPr>
          <w:p w14:paraId="1F37A0F9" w14:textId="0CD9A0C7" w:rsidR="00C658FB" w:rsidRDefault="00EB702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Percentage 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of children who can swim 25 m increases by the end of KS2.</w:t>
            </w:r>
          </w:p>
        </w:tc>
        <w:tc>
          <w:tcPr>
            <w:tcW w:w="3134" w:type="dxa"/>
          </w:tcPr>
          <w:p w14:paraId="342730D2" w14:textId="1113C932" w:rsidR="00C658FB" w:rsidRDefault="00EB702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Explore the provision of an </w:t>
            </w:r>
            <w:proofErr w:type="gramStart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after school</w:t>
            </w:r>
            <w:proofErr w:type="gramEnd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club – enabling the school to participate in swimming competitions.</w:t>
            </w: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 w:rsidSect="007B168A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302F1FEF" w:rsidR="00C658FB" w:rsidRDefault="00EC1F5A" w:rsidP="00A573FF">
            <w:pPr>
              <w:pStyle w:val="TableParagraph"/>
              <w:spacing w:before="23"/>
              <w:ind w:left="0"/>
              <w:rPr>
                <w:sz w:val="19"/>
              </w:rPr>
            </w:pPr>
            <w:r>
              <w:rPr>
                <w:sz w:val="19"/>
              </w:rPr>
              <w:t>27%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62D384F" w14:textId="77777777" w:rsidTr="00657B30">
        <w:trPr>
          <w:trHeight w:val="48"/>
        </w:trPr>
        <w:tc>
          <w:tcPr>
            <w:tcW w:w="3758" w:type="dxa"/>
          </w:tcPr>
          <w:p w14:paraId="0D11B3FB" w14:textId="0BA83C8E" w:rsidR="00C658FB" w:rsidRDefault="00B73FE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P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rovide quality assured professional development opportunities for teachers enabling quality teaching and learning for all children.</w:t>
            </w:r>
          </w:p>
        </w:tc>
        <w:tc>
          <w:tcPr>
            <w:tcW w:w="3458" w:type="dxa"/>
          </w:tcPr>
          <w:p w14:paraId="698B1836" w14:textId="77777777" w:rsidR="00BF1E4F" w:rsidRDefault="00B73FED" w:rsidP="00BF1E4F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 w:rsidRPr="00BF1E4F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Greenwich Schools Partnership membership</w:t>
            </w:r>
            <w:r w:rsidR="00BF1E4F" w:rsidRPr="00BF1E4F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.</w:t>
            </w:r>
            <w:r w:rsidR="00BF1E4F" w:rsidRPr="00674538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  <w:p w14:paraId="6D5A6947" w14:textId="04E8943A" w:rsidR="00BF1E4F" w:rsidRDefault="00BF1E4F" w:rsidP="00BF1E4F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 w:rsidRPr="00674538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Children have opportunities to engage in 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virtual </w:t>
            </w:r>
            <w:r w:rsidRPr="00674538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different sports and competitions.</w:t>
            </w:r>
          </w:p>
          <w:p w14:paraId="78C08307" w14:textId="1F26FA37" w:rsidR="00BF1E4F" w:rsidRDefault="00BF1E4F" w:rsidP="00BF1E4F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Gymnastic CPD training for all staff</w:t>
            </w:r>
            <w:r w:rsidR="00A573FF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via online videos</w:t>
            </w:r>
          </w:p>
          <w:p w14:paraId="7F438212" w14:textId="32E32C1D" w:rsidR="00BF1E4F" w:rsidRPr="00856D52" w:rsidRDefault="00BF1E4F" w:rsidP="00B73FED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 w:rsidRPr="00856D52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PE planning membership</w:t>
            </w:r>
          </w:p>
          <w:p w14:paraId="7058EF55" w14:textId="7A964322" w:rsidR="006D2D8D" w:rsidRPr="00856D52" w:rsidRDefault="00856D52" w:rsidP="006D2D8D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 w:rsidRPr="00856D52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Teachers to demonstrate a clear progressive programme of PE in their </w:t>
            </w:r>
            <w:r w:rsidRPr="00856D52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lastRenderedPageBreak/>
              <w:t>planning</w:t>
            </w:r>
            <w:r w:rsidR="006D2D8D" w:rsidRPr="00856D52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 xml:space="preserve"> PE planning membership</w:t>
            </w:r>
          </w:p>
          <w:p w14:paraId="1CA3AB69" w14:textId="77777777" w:rsidR="00EC1F5A" w:rsidRDefault="00EC1F5A" w:rsidP="00EC1F5A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 xml:space="preserve">Gymnastics CPD – </w:t>
            </w:r>
            <w:proofErr w:type="spellStart"/>
            <w:r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Spartansports</w:t>
            </w:r>
            <w:proofErr w:type="spellEnd"/>
          </w:p>
          <w:p w14:paraId="4DF3A912" w14:textId="77777777" w:rsidR="00EC1F5A" w:rsidRPr="00AD2DD1" w:rsidRDefault="00EC1F5A" w:rsidP="00EC1F5A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 w:rsidRPr="00AD2DD1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Teachers gain confidence in planning and teaching gymnastics.</w:t>
            </w:r>
          </w:p>
          <w:p w14:paraId="321F414D" w14:textId="516AFEDE" w:rsidR="007C0AF1" w:rsidRDefault="00EC1F5A" w:rsidP="007C0AF1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 w:rsidRPr="00EC1F5A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 xml:space="preserve">Cricket </w:t>
            </w:r>
            <w:proofErr w:type="gramStart"/>
            <w:r w:rsidRPr="00EC1F5A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CPD</w:t>
            </w:r>
            <w:r w:rsidR="007C0AF1" w:rsidRPr="00AD2DD1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  <w:r w:rsidR="007C0AF1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  <w:r w:rsidR="007C0AF1" w:rsidRPr="007C0AF1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-</w:t>
            </w:r>
            <w:proofErr w:type="gramEnd"/>
            <w:r w:rsidR="007C0AF1" w:rsidRPr="007C0AF1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 xml:space="preserve"> Platform Cricket</w:t>
            </w:r>
          </w:p>
          <w:p w14:paraId="411DD299" w14:textId="2290430B" w:rsidR="007C0AF1" w:rsidRDefault="007C0AF1" w:rsidP="007C0AF1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 xml:space="preserve">                          Grassroots cricket</w:t>
            </w:r>
          </w:p>
          <w:p w14:paraId="3DAF5E58" w14:textId="0EE8ED30" w:rsidR="007C0AF1" w:rsidRPr="00AD2DD1" w:rsidRDefault="007C0AF1" w:rsidP="007C0AF1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 w:rsidRPr="00AD2DD1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Teachers gain confidence in planning and teaching 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cricket</w:t>
            </w:r>
            <w:r w:rsidRPr="00AD2DD1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.</w:t>
            </w:r>
          </w:p>
          <w:p w14:paraId="4464D226" w14:textId="0BC33C19" w:rsidR="00BF1E4F" w:rsidRDefault="00BF1E4F" w:rsidP="00B73FED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2647D9F3" w14:textId="77777777" w:rsidR="007C0AF1" w:rsidRPr="00EC1F5A" w:rsidRDefault="007C0AF1" w:rsidP="00B73FED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169B8C17" w14:textId="77777777" w:rsidR="006D2D8D" w:rsidRPr="00856D52" w:rsidRDefault="006D2D8D" w:rsidP="00B73FED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B32532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5EFE73A4" w14:textId="77777777"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lastRenderedPageBreak/>
              <w:t>£</w:t>
            </w:r>
            <w:r w:rsidR="00BF1E4F">
              <w:rPr>
                <w:sz w:val="24"/>
              </w:rPr>
              <w:t>950.00</w:t>
            </w:r>
          </w:p>
          <w:p w14:paraId="46C039F2" w14:textId="77777777" w:rsidR="00BF1E4F" w:rsidRDefault="00BF1E4F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41F28313" w14:textId="77777777" w:rsidR="00BF1E4F" w:rsidRDefault="00BF1E4F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516C0696" w14:textId="77777777" w:rsidR="00BF1E4F" w:rsidRDefault="00BF1E4F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5DA8A86C" w14:textId="77777777" w:rsidR="00BF1E4F" w:rsidRDefault="00BF1E4F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4FB7B0A8" w14:textId="77777777" w:rsidR="00A573FF" w:rsidRDefault="00A573FF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6281A2B8" w14:textId="3559C3C2" w:rsidR="00DE47D9" w:rsidRDefault="00BF1E4F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£269.00</w:t>
            </w:r>
          </w:p>
          <w:p w14:paraId="64C1A7EA" w14:textId="77777777" w:rsidR="00DE47D9" w:rsidRDefault="00DE47D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49125030" w14:textId="77777777" w:rsidR="00DE47D9" w:rsidRDefault="00DE47D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77718EAC" w14:textId="77777777" w:rsidR="006D2D8D" w:rsidRDefault="00EC1F5A" w:rsidP="00657B30">
            <w:pPr>
              <w:pStyle w:val="TableParagraph"/>
              <w:spacing w:before="138"/>
              <w:ind w:left="0"/>
              <w:rPr>
                <w:sz w:val="24"/>
              </w:rPr>
            </w:pPr>
            <w:r>
              <w:rPr>
                <w:sz w:val="24"/>
              </w:rPr>
              <w:t>£4000.00</w:t>
            </w:r>
          </w:p>
          <w:p w14:paraId="467AC1E5" w14:textId="77777777" w:rsidR="00EC1F5A" w:rsidRDefault="00EC1F5A" w:rsidP="00657B30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72DE3C27" w14:textId="77777777" w:rsidR="00EC1F5A" w:rsidRDefault="00EC1F5A" w:rsidP="00657B30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14:paraId="54AD47D3" w14:textId="332B6FA0" w:rsidR="00EC1F5A" w:rsidRDefault="00EC1F5A" w:rsidP="00657B30">
            <w:pPr>
              <w:pStyle w:val="TableParagraph"/>
              <w:spacing w:before="138"/>
              <w:ind w:left="0"/>
              <w:rPr>
                <w:sz w:val="24"/>
              </w:rPr>
            </w:pPr>
            <w:r>
              <w:rPr>
                <w:sz w:val="24"/>
              </w:rPr>
              <w:t>free</w:t>
            </w:r>
          </w:p>
        </w:tc>
        <w:tc>
          <w:tcPr>
            <w:tcW w:w="3423" w:type="dxa"/>
          </w:tcPr>
          <w:p w14:paraId="5A823825" w14:textId="77777777" w:rsidR="00B47C1D" w:rsidRDefault="00B47C1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696CDA0" w14:textId="77777777" w:rsidR="00B47C1D" w:rsidRDefault="00B47C1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F93E037" w14:textId="77777777" w:rsidR="00B47C1D" w:rsidRDefault="00B47C1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8D9EAE5" w14:textId="025B31D8" w:rsidR="00C658FB" w:rsidRDefault="00BF1E4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Attend cluster competitions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br/>
            </w:r>
            <w:proofErr w:type="spellStart"/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Sportathon</w:t>
            </w:r>
            <w:proofErr w:type="spellEnd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, Clip and climb.</w:t>
            </w:r>
          </w:p>
          <w:p w14:paraId="72CFC738" w14:textId="77777777" w:rsidR="00BF1E4F" w:rsidRDefault="00BF1E4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A7A0561" w14:textId="77777777" w:rsidR="00A573FF" w:rsidRDefault="00A573F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C315799" w14:textId="77777777" w:rsidR="00A573FF" w:rsidRDefault="00A573F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E56E9A6" w14:textId="77777777" w:rsidR="00A573FF" w:rsidRDefault="00A573F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5FDD099" w14:textId="77777777" w:rsidR="00A573FF" w:rsidRDefault="00A573F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27AAF05" w14:textId="774E6822" w:rsidR="00BF1E4F" w:rsidRDefault="00BF1E4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Staff will feel more confident teaching gymnastics</w:t>
            </w:r>
          </w:p>
          <w:p w14:paraId="49A0C2B9" w14:textId="77777777" w:rsidR="00BF1E4F" w:rsidRPr="00BF1E4F" w:rsidRDefault="00BF1E4F" w:rsidP="00BF1E4F"/>
          <w:p w14:paraId="390AEE50" w14:textId="77777777" w:rsidR="00BF1E4F" w:rsidRPr="00BF1E4F" w:rsidRDefault="00BF1E4F" w:rsidP="00BF1E4F"/>
          <w:p w14:paraId="0C617857" w14:textId="77777777" w:rsidR="00BF1E4F" w:rsidRPr="00BF1E4F" w:rsidRDefault="00BF1E4F" w:rsidP="00BF1E4F"/>
          <w:p w14:paraId="7C7CCDF4" w14:textId="77777777" w:rsidR="00BF1E4F" w:rsidRDefault="00BF1E4F" w:rsidP="00BF1E4F">
            <w:pP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1FC10F0" w14:textId="33189D09" w:rsidR="00EC1F5A" w:rsidRDefault="00EC1F5A" w:rsidP="00EC1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4,5 teachers to engage in a </w:t>
            </w:r>
            <w:proofErr w:type="gramStart"/>
            <w:r>
              <w:rPr>
                <w:sz w:val="20"/>
                <w:szCs w:val="20"/>
              </w:rPr>
              <w:t>10 week</w:t>
            </w:r>
            <w:proofErr w:type="gramEnd"/>
            <w:r>
              <w:rPr>
                <w:sz w:val="20"/>
                <w:szCs w:val="20"/>
              </w:rPr>
              <w:t xml:space="preserve"> programme involving planning, team teaching and evaluating progress with a specialist coach</w:t>
            </w:r>
          </w:p>
          <w:p w14:paraId="42494008" w14:textId="77777777" w:rsidR="00EC1F5A" w:rsidRDefault="00EC1F5A" w:rsidP="00EC1F5A">
            <w:pPr>
              <w:rPr>
                <w:sz w:val="20"/>
                <w:szCs w:val="20"/>
              </w:rPr>
            </w:pPr>
          </w:p>
          <w:p w14:paraId="64423365" w14:textId="77777777" w:rsidR="00EC1F5A" w:rsidRDefault="00EC1F5A" w:rsidP="00EC1F5A">
            <w:pPr>
              <w:rPr>
                <w:sz w:val="20"/>
                <w:szCs w:val="20"/>
              </w:rPr>
            </w:pPr>
          </w:p>
          <w:p w14:paraId="41C79965" w14:textId="42F1F948" w:rsidR="00EC1F5A" w:rsidRDefault="00EC1F5A" w:rsidP="00EC1F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2/3/4/5 to be engaged in planning </w:t>
            </w:r>
            <w:r w:rsidR="007C0AF1">
              <w:rPr>
                <w:sz w:val="20"/>
                <w:szCs w:val="20"/>
              </w:rPr>
              <w:t xml:space="preserve">a </w:t>
            </w:r>
            <w:proofErr w:type="gramStart"/>
            <w:r w:rsidR="007C0AF1">
              <w:rPr>
                <w:sz w:val="20"/>
                <w:szCs w:val="20"/>
              </w:rPr>
              <w:t>6 week</w:t>
            </w:r>
            <w:proofErr w:type="gramEnd"/>
            <w:r w:rsidR="007C0AF1">
              <w:rPr>
                <w:sz w:val="20"/>
                <w:szCs w:val="20"/>
              </w:rPr>
              <w:t xml:space="preserve"> programme with a specialist coach</w:t>
            </w:r>
          </w:p>
          <w:p w14:paraId="06D53767" w14:textId="77777777" w:rsidR="00856D52" w:rsidRDefault="00856D52" w:rsidP="00BF1E4F">
            <w:pPr>
              <w:rPr>
                <w:sz w:val="20"/>
                <w:szCs w:val="20"/>
              </w:rPr>
            </w:pPr>
          </w:p>
          <w:p w14:paraId="38B42BC2" w14:textId="77777777" w:rsidR="00DE47D9" w:rsidRDefault="00DE47D9" w:rsidP="00BF1E4F">
            <w:pPr>
              <w:rPr>
                <w:color w:val="808080" w:themeColor="background1" w:themeShade="80"/>
                <w:sz w:val="20"/>
                <w:szCs w:val="20"/>
              </w:rPr>
            </w:pPr>
          </w:p>
          <w:p w14:paraId="4E31FAD9" w14:textId="77777777" w:rsidR="00DE47D9" w:rsidRDefault="00DE47D9" w:rsidP="00BF1E4F">
            <w:pPr>
              <w:rPr>
                <w:color w:val="808080" w:themeColor="background1" w:themeShade="80"/>
                <w:sz w:val="20"/>
                <w:szCs w:val="20"/>
              </w:rPr>
            </w:pPr>
          </w:p>
          <w:p w14:paraId="09F46AAC" w14:textId="3B9A20DD" w:rsidR="00DE47D9" w:rsidRDefault="00DE47D9" w:rsidP="00BF1E4F">
            <w:pPr>
              <w:rPr>
                <w:color w:val="808080" w:themeColor="background1" w:themeShade="80"/>
                <w:sz w:val="20"/>
                <w:szCs w:val="20"/>
              </w:rPr>
            </w:pPr>
          </w:p>
          <w:p w14:paraId="16A95447" w14:textId="08AE015E" w:rsidR="00BF1E4F" w:rsidRPr="00856D52" w:rsidRDefault="00BF1E4F" w:rsidP="00BF1E4F">
            <w:pPr>
              <w:rPr>
                <w:sz w:val="20"/>
                <w:szCs w:val="20"/>
              </w:rPr>
            </w:pPr>
          </w:p>
        </w:tc>
        <w:tc>
          <w:tcPr>
            <w:tcW w:w="3076" w:type="dxa"/>
          </w:tcPr>
          <w:p w14:paraId="0FC26207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D1FF9F9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16576F0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2E2B062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9AE7DBE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8A0763D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8F62A6A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627C65E" w14:textId="0EE4C214" w:rsidR="00DE47D9" w:rsidRDefault="00856D52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Staff to mentor and moderate each other when teaching gymnastics.</w:t>
            </w:r>
            <w:r w:rsidR="00DE47D9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  <w:p w14:paraId="229C7D71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  <w:p w14:paraId="582B5142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8CA88E2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64EE6C5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3DC839D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3FAFFBD9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9FF666C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63160CB" w14:textId="18B853FD" w:rsidR="00DE47D9" w:rsidRDefault="00EC1F5A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Build and extend this programme next year for year 1,2 and 3</w:t>
            </w:r>
          </w:p>
          <w:p w14:paraId="71121E79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969F123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491ED1F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3C176E8B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35C85B71" w14:textId="1016CE6E" w:rsidR="007C0AF1" w:rsidRDefault="007C0AF1" w:rsidP="007C0AF1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Build and extend this programme next year for year 1 and 6</w:t>
            </w:r>
          </w:p>
          <w:p w14:paraId="034C62D7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912ED79" w14:textId="0132E914" w:rsidR="00657B30" w:rsidRPr="00657B30" w:rsidRDefault="00657B30" w:rsidP="00657B30"/>
        </w:tc>
      </w:tr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34C1C393" w:rsidR="00C658FB" w:rsidRPr="006D2D8D" w:rsidRDefault="006D2D8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="Times New Roman"/>
              </w:rPr>
              <w:t xml:space="preserve"> </w:t>
            </w:r>
            <w:r w:rsidR="003963BC">
              <w:rPr>
                <w:rFonts w:ascii="Times New Roman"/>
              </w:rPr>
              <w:t>5%</w:t>
            </w: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E19E2BC" w14:textId="77777777" w:rsidR="00B47C1D" w:rsidRDefault="00D131A0" w:rsidP="00611875">
            <w:pPr>
              <w:pStyle w:val="TableParagraph"/>
              <w:spacing w:line="263" w:lineRule="exact"/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</w:p>
          <w:p w14:paraId="18592D0E" w14:textId="061581DB" w:rsidR="00C658FB" w:rsidRPr="00611875" w:rsidRDefault="00D131A0" w:rsidP="00611875">
            <w:pPr>
              <w:pStyle w:val="TableParagraph"/>
              <w:spacing w:line="263" w:lineRule="exact"/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  <w:r w:rsidR="00B47C1D">
              <w:rPr>
                <w:color w:val="231F20"/>
                <w:sz w:val="24"/>
              </w:rPr>
              <w:t xml:space="preserve"> </w:t>
            </w:r>
            <w:r w:rsidR="00D91930">
              <w:rPr>
                <w:color w:val="231F20"/>
                <w:sz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Default="00D131A0" w:rsidP="00B47C1D">
            <w:pPr>
              <w:pStyle w:val="TableParagraph"/>
              <w:spacing w:line="263" w:lineRule="exact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0CED7AE5" w:rsidR="00C658FB" w:rsidRDefault="00C658FB" w:rsidP="00B47C1D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Default="00D131A0" w:rsidP="00B47C1D">
            <w:pPr>
              <w:pStyle w:val="TableParagraph"/>
              <w:spacing w:line="254" w:lineRule="exact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AEF5F6C" w14:textId="77777777" w:rsidTr="00D91930">
        <w:trPr>
          <w:trHeight w:val="3822"/>
        </w:trPr>
        <w:tc>
          <w:tcPr>
            <w:tcW w:w="3758" w:type="dxa"/>
          </w:tcPr>
          <w:p w14:paraId="4C83D421" w14:textId="118D23DC" w:rsidR="00B47C1D" w:rsidRDefault="00B47C1D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lastRenderedPageBreak/>
              <w:t>To use the Compass PE curriculum to provide a broad experience in class PE.</w:t>
            </w:r>
          </w:p>
          <w:p w14:paraId="453BAF1A" w14:textId="77777777" w:rsidR="004A5EDB" w:rsidRDefault="004A5EDB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A4BA40B" w14:textId="77777777" w:rsidR="004A5EDB" w:rsidRDefault="004A5EDB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1079BCD" w14:textId="77777777" w:rsidR="004A5EDB" w:rsidRDefault="004A5EDB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ABF6916" w14:textId="72E11C4D" w:rsidR="00B47C1D" w:rsidRDefault="00B47C1D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To offer a range of clubs to support children’s opportunities.</w:t>
            </w:r>
          </w:p>
          <w:p w14:paraId="559CD669" w14:textId="77777777" w:rsidR="00112182" w:rsidRDefault="00D131A0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achievements:</w:t>
            </w:r>
            <w:r w:rsidR="00112182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  <w:p w14:paraId="67195BDC" w14:textId="54AF0B6C" w:rsidR="008A4179" w:rsidRDefault="008A4179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Increased the number of extra-curricular clubs offered to children.</w:t>
            </w:r>
          </w:p>
          <w:p w14:paraId="05359C88" w14:textId="77777777" w:rsidR="00C10627" w:rsidRDefault="00C10627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F6E4443" w14:textId="77777777" w:rsidR="00C10627" w:rsidRDefault="00C10627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2831CAE" w14:textId="77777777" w:rsidR="00510864" w:rsidRDefault="00510864" w:rsidP="00611875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FC13C8B" w14:textId="77777777" w:rsidR="00237098" w:rsidRDefault="00237098" w:rsidP="00611875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677D0AF" w14:textId="77777777" w:rsidR="00237098" w:rsidRDefault="00237098" w:rsidP="00BE7D20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A9821AA" w14:textId="77777777" w:rsidR="00C10627" w:rsidRPr="00C10627" w:rsidRDefault="00C10627" w:rsidP="00C10627">
            <w:pPr>
              <w:rPr>
                <w:lang w:eastAsia="en-GB"/>
              </w:rPr>
            </w:pPr>
          </w:p>
          <w:p w14:paraId="66998518" w14:textId="77777777" w:rsidR="00C10627" w:rsidRPr="00C10627" w:rsidRDefault="00C10627" w:rsidP="00C10627">
            <w:pPr>
              <w:rPr>
                <w:lang w:eastAsia="en-GB"/>
              </w:rPr>
            </w:pPr>
          </w:p>
          <w:p w14:paraId="04C80BC9" w14:textId="77777777" w:rsidR="00C10627" w:rsidRPr="00C10627" w:rsidRDefault="00C10627" w:rsidP="00C10627">
            <w:pPr>
              <w:rPr>
                <w:lang w:eastAsia="en-GB"/>
              </w:rPr>
            </w:pPr>
          </w:p>
          <w:p w14:paraId="7B268583" w14:textId="77777777" w:rsidR="00C10627" w:rsidRPr="00C10627" w:rsidRDefault="00C10627" w:rsidP="00C10627">
            <w:pPr>
              <w:rPr>
                <w:lang w:eastAsia="en-GB"/>
              </w:rPr>
            </w:pPr>
          </w:p>
          <w:p w14:paraId="29DCAD2F" w14:textId="77777777" w:rsidR="00C10627" w:rsidRPr="00C10627" w:rsidRDefault="00C10627" w:rsidP="00C10627">
            <w:pPr>
              <w:rPr>
                <w:lang w:eastAsia="en-GB"/>
              </w:rPr>
            </w:pPr>
          </w:p>
          <w:p w14:paraId="41A63289" w14:textId="77777777" w:rsidR="00C10627" w:rsidRPr="00C10627" w:rsidRDefault="00C10627" w:rsidP="00C10627">
            <w:pPr>
              <w:rPr>
                <w:lang w:eastAsia="en-GB"/>
              </w:rPr>
            </w:pPr>
          </w:p>
          <w:p w14:paraId="1F5F29B9" w14:textId="6536BEDE" w:rsidR="00C10627" w:rsidRPr="00C10627" w:rsidRDefault="00C10627" w:rsidP="00C10627">
            <w:pPr>
              <w:tabs>
                <w:tab w:val="left" w:pos="1044"/>
              </w:tabs>
              <w:rPr>
                <w:lang w:eastAsia="en-GB"/>
              </w:rPr>
            </w:pPr>
          </w:p>
        </w:tc>
        <w:tc>
          <w:tcPr>
            <w:tcW w:w="3458" w:type="dxa"/>
          </w:tcPr>
          <w:p w14:paraId="1B8F7CDF" w14:textId="0518700C" w:rsidR="00B47C1D" w:rsidRDefault="00B47C1D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Monitor and review the effectiveness of the Compass PE curriculum with all staff.</w:t>
            </w:r>
          </w:p>
          <w:p w14:paraId="1AA5D471" w14:textId="0FF71C1A" w:rsidR="004A5EDB" w:rsidRDefault="004A5EDB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Purchase appropriate resources to support provision.</w:t>
            </w:r>
          </w:p>
          <w:p w14:paraId="562F1EC0" w14:textId="5CF04A15" w:rsidR="00657B30" w:rsidRDefault="008A4179" w:rsidP="008A4179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Deansfield school staff led clubs:</w:t>
            </w:r>
            <w:r w:rsidRPr="00674538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  <w:p w14:paraId="317C310E" w14:textId="026F814E" w:rsidR="008A4179" w:rsidRDefault="008A4179" w:rsidP="008A4179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Tag- rugby, </w:t>
            </w:r>
            <w:r w:rsidR="00EC1F5A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netball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.</w:t>
            </w:r>
          </w:p>
          <w:p w14:paraId="05776878" w14:textId="77777777" w:rsidR="008A4179" w:rsidRDefault="008A4179" w:rsidP="008A4179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 xml:space="preserve"> Outside agency led clubs:</w:t>
            </w:r>
          </w:p>
          <w:p w14:paraId="5BC72341" w14:textId="7821E0A9" w:rsidR="008A4179" w:rsidRDefault="008A4179" w:rsidP="008A4179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 w:rsidRPr="00B47C1D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Basketball, football, </w:t>
            </w:r>
            <w:r w:rsidR="00B47C1D" w:rsidRPr="00B47C1D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dance, Zumba, </w:t>
            </w:r>
            <w:r w:rsidR="00B47C1D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cricket, </w:t>
            </w:r>
            <w:r w:rsidR="00B47C1D" w:rsidRPr="00B47C1D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gymnastics</w:t>
            </w:r>
            <w:r w:rsidR="00EC1F5A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, multi sports</w:t>
            </w:r>
            <w:r w:rsidRPr="00B47C1D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  <w:p w14:paraId="20D04FD0" w14:textId="46B4B71E" w:rsidR="00C10627" w:rsidRPr="00657B30" w:rsidRDefault="00C10627" w:rsidP="008A4179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</w:tc>
        <w:tc>
          <w:tcPr>
            <w:tcW w:w="1663" w:type="dxa"/>
          </w:tcPr>
          <w:p w14:paraId="180EF334" w14:textId="77777777" w:rsidR="00611875" w:rsidRDefault="00611875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6322BE07" w14:textId="77777777" w:rsidR="00923B57" w:rsidRDefault="00923B5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6013CA7A" w14:textId="0914197E" w:rsidR="00B47C1D" w:rsidRDefault="004A5EDB" w:rsidP="00611875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£1000.00</w:t>
            </w:r>
          </w:p>
          <w:p w14:paraId="58617050" w14:textId="77777777" w:rsidR="00B47C1D" w:rsidRDefault="00B47C1D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08385170" w14:textId="77777777" w:rsidR="00B47C1D" w:rsidRDefault="00B47C1D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4BAE7D2C" w14:textId="77777777" w:rsidR="00C10627" w:rsidRDefault="00C1062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5753EAEA" w14:textId="77777777" w:rsidR="00C10627" w:rsidRDefault="00C1062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36181C49" w14:textId="77777777" w:rsidR="00C10627" w:rsidRDefault="00C1062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2227522F" w14:textId="77777777" w:rsidR="00C10627" w:rsidRDefault="00C1062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6AAE240F" w14:textId="77777777" w:rsidR="00C10627" w:rsidRDefault="00C1062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72929B7A" w14:textId="1DE1E054" w:rsidR="00C10627" w:rsidRDefault="00C1062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</w:tc>
        <w:tc>
          <w:tcPr>
            <w:tcW w:w="3423" w:type="dxa"/>
          </w:tcPr>
          <w:p w14:paraId="3FEB1712" w14:textId="03879AAA" w:rsidR="00D91930" w:rsidRDefault="00D91930" w:rsidP="00D91930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Teachers to Instagram regularly PE teaching and learning.</w:t>
            </w:r>
          </w:p>
          <w:p w14:paraId="67C11584" w14:textId="4ECA5C65" w:rsidR="00D91930" w:rsidRDefault="00D91930" w:rsidP="00D91930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Highlight and adapt the Compass Curriculum.</w:t>
            </w:r>
          </w:p>
          <w:p w14:paraId="7E877A4F" w14:textId="4B612184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E802456" w14:textId="4C2C53F9" w:rsidR="00B47C1D" w:rsidRDefault="00B47C1D" w:rsidP="00B47C1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Complete a parent/children/staff survey about the range and experience of sports related clubs.</w:t>
            </w:r>
          </w:p>
          <w:p w14:paraId="549D813D" w14:textId="77777777" w:rsidR="00B47C1D" w:rsidRDefault="00B47C1D" w:rsidP="00B47C1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DD33318" w14:textId="4F51D460" w:rsidR="00B47C1D" w:rsidRDefault="00B47C1D" w:rsidP="00B47C1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Continue to evaluate and assess quality and range of clubs available.</w:t>
            </w:r>
          </w:p>
          <w:p w14:paraId="56013761" w14:textId="77777777" w:rsidR="00DE47D9" w:rsidRDefault="00DE47D9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  <w:p w14:paraId="7CBDB374" w14:textId="77777777" w:rsidR="00C10627" w:rsidRDefault="00C10627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  <w:p w14:paraId="00A5FF4B" w14:textId="77777777" w:rsidR="00C10627" w:rsidRDefault="00C10627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  <w:p w14:paraId="4EA8EDAF" w14:textId="77777777" w:rsidR="00C10627" w:rsidRDefault="00C10627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  <w:p w14:paraId="13F4D693" w14:textId="77777777" w:rsidR="00C10627" w:rsidRDefault="00C10627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  <w:p w14:paraId="7D638B02" w14:textId="7D67B59A" w:rsidR="00C10627" w:rsidRPr="00657B30" w:rsidRDefault="00C10627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</w:tc>
        <w:tc>
          <w:tcPr>
            <w:tcW w:w="3076" w:type="dxa"/>
          </w:tcPr>
          <w:p w14:paraId="0AF32592" w14:textId="04ED0136" w:rsidR="00D91930" w:rsidRDefault="00D91930" w:rsidP="00D91930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Clubs to change and reflect children’s interests.</w:t>
            </w:r>
          </w:p>
          <w:p w14:paraId="1C59CC00" w14:textId="77777777" w:rsidR="00D91930" w:rsidRDefault="00D91930" w:rsidP="00D91930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4E6BBED" w14:textId="42B9D6B5" w:rsidR="00D91930" w:rsidRDefault="00D91930" w:rsidP="00D91930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Weekly mention in briefing about: safety, equipment, clubs and competitions.</w:t>
            </w:r>
          </w:p>
          <w:p w14:paraId="7A57A9BC" w14:textId="77777777" w:rsidR="00510864" w:rsidRDefault="00510864" w:rsidP="00510864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47282245" w14:textId="77777777" w:rsidR="00C658FB" w:rsidRDefault="00C658FB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43F679D2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28F53161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3D0CD2FD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17208D86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383C02BA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789BE1CD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1EFE7268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665E0E8D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6ED8B6F2" w14:textId="0EAED2E7" w:rsidR="00C10627" w:rsidRPr="00657B30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 w:rsidSect="007B168A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58B5C03E" w:rsidR="00C658FB" w:rsidRDefault="003963BC" w:rsidP="00611875">
            <w:pPr>
              <w:pStyle w:val="TableParagraph"/>
              <w:spacing w:before="40"/>
              <w:ind w:left="0"/>
              <w:rPr>
                <w:sz w:val="18"/>
              </w:rPr>
            </w:pPr>
            <w:r>
              <w:rPr>
                <w:sz w:val="18"/>
              </w:rPr>
              <w:t>3%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3AC3250" w14:textId="77777777" w:rsidTr="00611875">
        <w:trPr>
          <w:trHeight w:val="903"/>
        </w:trPr>
        <w:tc>
          <w:tcPr>
            <w:tcW w:w="3758" w:type="dxa"/>
          </w:tcPr>
          <w:p w14:paraId="6E8E0598" w14:textId="77777777" w:rsidR="008A4179" w:rsidRDefault="008A4179" w:rsidP="008A4179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Attend intra and inter- school competition</w:t>
            </w:r>
          </w:p>
          <w:p w14:paraId="59799C2B" w14:textId="77777777" w:rsidR="008A4179" w:rsidRDefault="008A4179" w:rsidP="008A4179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968F284" w14:textId="77777777" w:rsidR="008A4179" w:rsidRDefault="008A4179" w:rsidP="008A4179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Attend Crown Woods Dance festival</w:t>
            </w:r>
          </w:p>
          <w:p w14:paraId="3A2C8413" w14:textId="77777777" w:rsidR="008A4179" w:rsidRDefault="008A4179" w:rsidP="008A4179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8D3A9BD" w14:textId="77777777" w:rsidR="008A4179" w:rsidRDefault="008A4179" w:rsidP="008A4179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B239386" w14:textId="77777777" w:rsidR="008A4179" w:rsidRDefault="008A4179" w:rsidP="008A4179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Deansfield Football Club</w:t>
            </w:r>
          </w:p>
          <w:p w14:paraId="5109B31A" w14:textId="0D60956B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58" w:type="dxa"/>
          </w:tcPr>
          <w:p w14:paraId="2EAFAE6E" w14:textId="77777777" w:rsidR="008A4179" w:rsidRDefault="008A4179" w:rsidP="008A4179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Zumba coaching – sports day</w:t>
            </w:r>
          </w:p>
          <w:p w14:paraId="24C38C8E" w14:textId="77777777" w:rsidR="008A4179" w:rsidRDefault="008A4179" w:rsidP="008A4179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CF3DEDA" w14:textId="77777777" w:rsidR="008A4179" w:rsidRDefault="008A4179" w:rsidP="008A4179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32B94509" w14:textId="77777777" w:rsidR="008A4179" w:rsidRDefault="008A4179" w:rsidP="008A4179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89A3D38" w14:textId="77777777" w:rsidR="008A4179" w:rsidRDefault="008A4179" w:rsidP="008A4179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KS 2 children and Katie’s lunchtime club learn dances at a weekly club working towards the performance.</w:t>
            </w:r>
          </w:p>
          <w:p w14:paraId="202B43BE" w14:textId="77777777" w:rsidR="008A4179" w:rsidRDefault="008A4179" w:rsidP="008A4179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C28CF6C" w14:textId="36D2A4EB" w:rsidR="00C658FB" w:rsidRDefault="008A4179" w:rsidP="008A4179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Parents to set up a school club and train year 5 and 6 children weekly supported by Deansfield staff. Purchase school kit for Deansfield School team.</w:t>
            </w:r>
          </w:p>
        </w:tc>
        <w:tc>
          <w:tcPr>
            <w:tcW w:w="1663" w:type="dxa"/>
          </w:tcPr>
          <w:p w14:paraId="51C72E6E" w14:textId="77777777" w:rsidR="008A4179" w:rsidRDefault="008A4179" w:rsidP="008A4179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£100.00</w:t>
            </w:r>
          </w:p>
          <w:p w14:paraId="614D1F48" w14:textId="77777777" w:rsidR="008A4179" w:rsidRDefault="008A4179" w:rsidP="008A4179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66B5E785" w14:textId="77777777" w:rsidR="008A4179" w:rsidRDefault="008A4179" w:rsidP="008A4179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£50.00</w:t>
            </w:r>
          </w:p>
          <w:p w14:paraId="6B7FB567" w14:textId="77777777" w:rsidR="008A4179" w:rsidRDefault="008A4179" w:rsidP="008A4179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1D5F1353" w14:textId="77777777" w:rsidR="008A4179" w:rsidRDefault="008A4179" w:rsidP="008A4179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44AA606A" w14:textId="63752800" w:rsidR="00C658FB" w:rsidRDefault="008A4179" w:rsidP="008A4179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£500.00</w:t>
            </w:r>
          </w:p>
        </w:tc>
        <w:tc>
          <w:tcPr>
            <w:tcW w:w="3423" w:type="dxa"/>
          </w:tcPr>
          <w:p w14:paraId="3A1785B6" w14:textId="77777777" w:rsidR="008A4179" w:rsidRPr="00510864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  <w:r w:rsidRPr="00510864"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  <w:t>Children can reflect on their performance during PE lesson and suggest ways to improve.</w:t>
            </w:r>
          </w:p>
          <w:p w14:paraId="3371602C" w14:textId="77777777" w:rsidR="008A4179" w:rsidRPr="00510864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1F8355A6" w14:textId="77777777" w:rsidR="008A4179" w:rsidRPr="00510864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  <w:t>Children experience performing to an audience and can reflect and report on their dances.</w:t>
            </w:r>
          </w:p>
          <w:p w14:paraId="0C7976BB" w14:textId="77777777" w:rsidR="008A4179" w:rsidRPr="00510864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574197DA" w14:textId="2ACCAAF8" w:rsidR="00C658FB" w:rsidRDefault="008A4179" w:rsidP="008A4179">
            <w:pPr>
              <w:pStyle w:val="TableParagraph"/>
              <w:ind w:left="0"/>
              <w:rPr>
                <w:rFonts w:ascii="Times New Roman"/>
              </w:rPr>
            </w:pPr>
            <w:r w:rsidRPr="00657B30"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  <w:t xml:space="preserve">Year 5 and 6 children </w:t>
            </w:r>
            <w:proofErr w:type="gramStart"/>
            <w:r w:rsidRPr="00657B30"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  <w:t>have the opportunity to</w:t>
            </w:r>
            <w:proofErr w:type="gramEnd"/>
            <w:r w:rsidRPr="00657B30"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  <w:t xml:space="preserve"> attend club and regular competitions against other local schools.            </w:t>
            </w:r>
          </w:p>
        </w:tc>
        <w:tc>
          <w:tcPr>
            <w:tcW w:w="3076" w:type="dxa"/>
          </w:tcPr>
          <w:p w14:paraId="6025613F" w14:textId="77777777" w:rsidR="008A4179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  <w:t xml:space="preserve">Introduce sports mentors who can demonstrate and advise peers. </w:t>
            </w:r>
          </w:p>
          <w:p w14:paraId="15108DA6" w14:textId="77777777" w:rsidR="008A4179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3716D207" w14:textId="77777777" w:rsidR="008A4179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01841D48" w14:textId="77777777" w:rsidR="008A4179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  <w:t xml:space="preserve">Continue links with Crown Woods Academy and local dance clubs. </w:t>
            </w:r>
          </w:p>
          <w:p w14:paraId="4463F240" w14:textId="77777777" w:rsidR="008A4179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495169B3" w14:textId="77777777" w:rsidR="008A4179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0A6B5BC4" w14:textId="5350E546" w:rsidR="00C658FB" w:rsidRDefault="008A4179" w:rsidP="008A4179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  <w:t>Parents to continue with club – discuss with teachers how football matches could be developed in school.</w:t>
            </w: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02EE0E65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 w:rsidR="003963BC">
              <w:rPr>
                <w:color w:val="231F20"/>
                <w:sz w:val="24"/>
              </w:rPr>
              <w:t xml:space="preserve">     </w:t>
            </w:r>
            <w:r w:rsidR="00C10627">
              <w:rPr>
                <w:color w:val="231F20"/>
                <w:sz w:val="24"/>
              </w:rPr>
              <w:t xml:space="preserve">      £18,333.00 spent        £1207.</w:t>
            </w:r>
            <w:proofErr w:type="gramStart"/>
            <w:r w:rsidR="00C10627">
              <w:rPr>
                <w:color w:val="231F20"/>
                <w:sz w:val="24"/>
              </w:rPr>
              <w:t>00  (</w:t>
            </w:r>
            <w:proofErr w:type="gramEnd"/>
            <w:r w:rsidR="00C10627">
              <w:rPr>
                <w:color w:val="231F20"/>
                <w:sz w:val="24"/>
              </w:rPr>
              <w:t>6</w:t>
            </w:r>
            <w:r w:rsidR="003963BC">
              <w:rPr>
                <w:color w:val="231F20"/>
                <w:sz w:val="24"/>
              </w:rPr>
              <w:t xml:space="preserve">% left for </w:t>
            </w:r>
            <w:r w:rsidR="00C10627">
              <w:rPr>
                <w:color w:val="231F20"/>
                <w:sz w:val="24"/>
              </w:rPr>
              <w:t>changes)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23245" w14:textId="77777777" w:rsidR="004F6E3E" w:rsidRDefault="004F6E3E">
      <w:r>
        <w:separator/>
      </w:r>
    </w:p>
  </w:endnote>
  <w:endnote w:type="continuationSeparator" w:id="0">
    <w:p w14:paraId="38FDAD75" w14:textId="77777777" w:rsidR="004F6E3E" w:rsidRDefault="004F6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7BED" w14:textId="2AEA6666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251658240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58241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E7D20">
      <w:rPr>
        <w:noProof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7C82861B" wp14:editId="5B0A0839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57518308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708322951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14064218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docshapegroup22" style="position:absolute;margin-left:484.15pt;margin-top:563.8pt;width:30.55pt;height:14.95pt;z-index:-16146432;mso-position-horizontal-relative:page;mso-position-vertical-relative:page" coordsize="611,299" coordorigin="9683,11276" o:spid="_x0000_s1026" w14:anchorId="32A0DEC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3" style="position:absolute;left:9683;top:11276;width:289;height:29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">
                <v:imagedata o:title="" r:id="rId5"/>
              </v:shape>
              <v:shape id="docshape24" style="position:absolute;left:9744;top:11334;width:549;height:16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">
                <v:imagedata o:title="" r:id="rId6"/>
              </v:shape>
              <w10:wrap anchorx="page" anchory="page"/>
            </v:group>
          </w:pict>
        </mc:Fallback>
      </mc:AlternateContent>
    </w:r>
    <w:r w:rsidR="00BE7D20">
      <w:rPr>
        <w:noProof/>
      </w:rPr>
      <mc:AlternateContent>
        <mc:Choice Requires="wpg">
          <w:drawing>
            <wp:anchor distT="0" distB="0" distL="114300" distR="114300" simplePos="0" relativeHeight="251658243" behindDoc="1" locked="0" layoutInCell="1" allowOverlap="1" wp14:anchorId="365FB49E" wp14:editId="25634F92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18197619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81988322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4863832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docshapegroup25" style="position:absolute;margin-left:432.55pt;margin-top:566.1pt;width:40.85pt;height:10.25pt;z-index:-16145920;mso-position-horizontal-relative:page;mso-position-vertical-relative:page" coordsize="817,205" coordorigin="8651,11322" o:spid="_x0000_s1026" w14:anchorId="5E8051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6bQfYQ0AAJ0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">
              <v:shape id="docshape26" style="position:absolute;left:8651;top:11321;width:136;height:203;visibility:visible;mso-wrap-style:square;v-text-anchor:top" coordsize="136,203" o:spid="_x0000_s1027" fillcolor="#ee4d58" stroked="f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style="position:absolute;left:8835;top:11339;width:632;height:18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">
                <v:imagedata o:title="" r:id="rId8"/>
              </v:shape>
              <w10:wrap anchorx="page" anchory="page"/>
            </v:group>
          </w:pict>
        </mc:Fallback>
      </mc:AlternateContent>
    </w:r>
    <w:r w:rsidR="00BE7D20"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10A0E027" wp14:editId="36B7A2E0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1778256605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10A0E027">
              <v:stroke joinstyle="miter"/>
              <v:path gradientshapeok="t" o:connecttype="rect"/>
            </v:shapetype>
            <v:shape id="docshape28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5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>
              <v:textbox inset="0,0,0,0">
                <w:txbxContent>
                  <w:p w:rsidR="00C658FB" w:rsidRDefault="00D131A0" w14:paraId="5E46438F" w14:textId="77777777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E7D20">
      <w:rPr>
        <w:noProof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06C3E7FA" wp14:editId="0B8D61A9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450168392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docshape29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w14:anchorId="06C3E7FA">
              <v:textbox inset="0,0,0,0">
                <w:txbxContent>
                  <w:p w:rsidR="00C658FB" w:rsidRDefault="00D131A0" w14:paraId="6ED5FC89" w14:textId="77777777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A92CC" w14:textId="77777777" w:rsidR="004F6E3E" w:rsidRDefault="004F6E3E">
      <w:r>
        <w:separator/>
      </w:r>
    </w:p>
  </w:footnote>
  <w:footnote w:type="continuationSeparator" w:id="0">
    <w:p w14:paraId="1AAEAF64" w14:textId="77777777" w:rsidR="004F6E3E" w:rsidRDefault="004F6E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779572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733D3"/>
    <w:rsid w:val="000B3F7E"/>
    <w:rsid w:val="00112182"/>
    <w:rsid w:val="00141228"/>
    <w:rsid w:val="001F2BF5"/>
    <w:rsid w:val="002028F1"/>
    <w:rsid w:val="002133A0"/>
    <w:rsid w:val="0021722B"/>
    <w:rsid w:val="00237098"/>
    <w:rsid w:val="00304743"/>
    <w:rsid w:val="0036071A"/>
    <w:rsid w:val="0036721C"/>
    <w:rsid w:val="00372874"/>
    <w:rsid w:val="003963BC"/>
    <w:rsid w:val="003A0A5A"/>
    <w:rsid w:val="003E11F8"/>
    <w:rsid w:val="004013EA"/>
    <w:rsid w:val="004A5EDB"/>
    <w:rsid w:val="004B01F7"/>
    <w:rsid w:val="004D5BD0"/>
    <w:rsid w:val="004F6E3E"/>
    <w:rsid w:val="0050026C"/>
    <w:rsid w:val="00510864"/>
    <w:rsid w:val="00543724"/>
    <w:rsid w:val="005E06D2"/>
    <w:rsid w:val="00611875"/>
    <w:rsid w:val="00657B30"/>
    <w:rsid w:val="006D2D8D"/>
    <w:rsid w:val="006E1276"/>
    <w:rsid w:val="007370B5"/>
    <w:rsid w:val="007B168A"/>
    <w:rsid w:val="007C0AF1"/>
    <w:rsid w:val="008147EC"/>
    <w:rsid w:val="00856D52"/>
    <w:rsid w:val="008772E2"/>
    <w:rsid w:val="008A4179"/>
    <w:rsid w:val="00923B57"/>
    <w:rsid w:val="009350AA"/>
    <w:rsid w:val="0099179D"/>
    <w:rsid w:val="009C7552"/>
    <w:rsid w:val="00A36A6A"/>
    <w:rsid w:val="00A573FF"/>
    <w:rsid w:val="00B03D0E"/>
    <w:rsid w:val="00B47C1D"/>
    <w:rsid w:val="00B73FED"/>
    <w:rsid w:val="00B973A2"/>
    <w:rsid w:val="00BE7D20"/>
    <w:rsid w:val="00BF1E4F"/>
    <w:rsid w:val="00BF4BF6"/>
    <w:rsid w:val="00C10627"/>
    <w:rsid w:val="00C46CFF"/>
    <w:rsid w:val="00C658FB"/>
    <w:rsid w:val="00D131A0"/>
    <w:rsid w:val="00D44458"/>
    <w:rsid w:val="00D91930"/>
    <w:rsid w:val="00DA2B89"/>
    <w:rsid w:val="00DE47D9"/>
    <w:rsid w:val="00EA6182"/>
    <w:rsid w:val="00EB702A"/>
    <w:rsid w:val="00EC1F5A"/>
    <w:rsid w:val="6FE0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8C387"/>
  <w15:docId w15:val="{932D87AE-D94F-4565-BF03-CC3C2B408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12182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12182"/>
    <w:rPr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4D5B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5BD0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alIdentificationData xmlns="c0d8ff7c-557b-4c45-87cd-805a5611e674" xsi:nil="true"/>
    <TaxCatchAll xmlns="c0d8ff7c-557b-4c45-87cd-805a5611e674" xsi:nil="true"/>
    <lcf76f155ced4ddcb4097134ff3c332f xmlns="de0e3227-8b93-4ead-ad22-99c3cf91ae9f">
      <Terms xmlns="http://schemas.microsoft.com/office/infopath/2007/PartnerControls"/>
    </lcf76f155ced4ddcb4097134ff3c332f>
    <of8e5419484f422c8892d92008a7b5de xmlns="c0d8ff7c-557b-4c45-87cd-805a5611e674">
      <Terms xmlns="http://schemas.microsoft.com/office/infopath/2007/PartnerControls"/>
    </of8e5419484f422c8892d92008a7b5d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4396575EA0904CA78F34F0D42CBFF4" ma:contentTypeVersion="21" ma:contentTypeDescription="Create a new document." ma:contentTypeScope="" ma:versionID="fe59715e7601a9a249070dd39dfe19f5">
  <xsd:schema xmlns:xsd="http://www.w3.org/2001/XMLSchema" xmlns:xs="http://www.w3.org/2001/XMLSchema" xmlns:p="http://schemas.microsoft.com/office/2006/metadata/properties" xmlns:ns2="c0d8ff7c-557b-4c45-87cd-805a5611e674" xmlns:ns3="de0e3227-8b93-4ead-ad22-99c3cf91ae9f" targetNamespace="http://schemas.microsoft.com/office/2006/metadata/properties" ma:root="true" ma:fieldsID="7b0eb095537a11ea17932e76a2c08800" ns2:_="" ns3:_="">
    <xsd:import namespace="c0d8ff7c-557b-4c45-87cd-805a5611e674"/>
    <xsd:import namespace="de0e3227-8b93-4ead-ad22-99c3cf91ae9f"/>
    <xsd:element name="properties">
      <xsd:complexType>
        <xsd:sequence>
          <xsd:element name="documentManagement">
            <xsd:complexType>
              <xsd:all>
                <xsd:element ref="ns2:of8e5419484f422c8892d92008a7b5de" minOccurs="0"/>
                <xsd:element ref="ns2:TaxCatchAll" minOccurs="0"/>
                <xsd:element ref="ns2:PersonalIdentificationData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of8e5419484f422c8892d92008a7b5de" ma:index="9" nillable="true" ma:taxonomy="true" ma:internalName="of8e5419484f422c8892d92008a7b5de" ma:taxonomyFieldName="Staff_x0020_Category" ma:displayName="Staff Category" ma:default="" ma:fieldId="{8f8e5419-484f-422c-8892-d92008a7b5de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87eed68-b521-4d7a-85d6-23b76f89f376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0e3227-8b93-4ead-ad22-99c3cf91ae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CE6E25-83B5-4575-8783-20745ECCD397}">
  <ds:schemaRefs>
    <ds:schemaRef ds:uri="http://schemas.microsoft.com/office/2006/metadata/properties"/>
    <ds:schemaRef ds:uri="http://schemas.microsoft.com/office/infopath/2007/PartnerControls"/>
    <ds:schemaRef ds:uri="c0d8ff7c-557b-4c45-87cd-805a5611e674"/>
    <ds:schemaRef ds:uri="de0e3227-8b93-4ead-ad22-99c3cf91ae9f"/>
  </ds:schemaRefs>
</ds:datastoreItem>
</file>

<file path=customXml/itemProps2.xml><?xml version="1.0" encoding="utf-8"?>
<ds:datastoreItem xmlns:ds="http://schemas.openxmlformats.org/officeDocument/2006/customXml" ds:itemID="{9DD4A832-6323-428A-80A2-F7E3895927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DE8739-D5CC-4B84-8581-13E765E393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d8ff7c-557b-4c45-87cd-805a5611e674"/>
    <ds:schemaRef ds:uri="de0e3227-8b93-4ead-ad22-99c3cf91a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1862</Words>
  <Characters>10002</Characters>
  <Application>Microsoft Office Word</Application>
  <DocSecurity>0</DocSecurity>
  <Lines>588</Lines>
  <Paragraphs>263</Paragraphs>
  <ScaleCrop>false</ScaleCrop>
  <Company/>
  <LinksUpToDate>false</LinksUpToDate>
  <CharactersWithSpaces>11601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Roche</dc:creator>
  <cp:keywords/>
  <dc:description/>
  <cp:lastModifiedBy>Karen Baldwin</cp:lastModifiedBy>
  <cp:revision>3</cp:revision>
  <cp:lastPrinted>2025-05-16T07:18:00Z</cp:lastPrinted>
  <dcterms:created xsi:type="dcterms:W3CDTF">2026-01-29T10:50:00Z</dcterms:created>
  <dcterms:modified xsi:type="dcterms:W3CDTF">2026-01-29T11:12:00Z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0x0101001C4396575EA0904CA78F34F0D42CBFF4</vt:lpwstr>
  </property>
  <property fmtid="{D5CDD505-2E9C-101B-9397-08002B2CF9AE}" pid="6" name="Topic">
    <vt:lpwstr/>
  </property>
  <property fmtid="{D5CDD505-2E9C-101B-9397-08002B2CF9AE}" pid="7" name="ExamBoard">
    <vt:lpwstr/>
  </property>
  <property fmtid="{D5CDD505-2E9C-101B-9397-08002B2CF9AE}" pid="8" name="Term">
    <vt:lpwstr/>
  </property>
  <property fmtid="{D5CDD505-2E9C-101B-9397-08002B2CF9AE}" pid="9" name="MediaServiceImageTags">
    <vt:lpwstr/>
  </property>
  <property fmtid="{D5CDD505-2E9C-101B-9397-08002B2CF9AE}" pid="10" name="Week">
    <vt:lpwstr/>
  </property>
  <property fmtid="{D5CDD505-2E9C-101B-9397-08002B2CF9AE}" pid="11" name="Staff_x0020_Category">
    <vt:lpwstr/>
  </property>
  <property fmtid="{D5CDD505-2E9C-101B-9397-08002B2CF9AE}" pid="12" name="Staff Category">
    <vt:lpwstr/>
  </property>
</Properties>
</file>